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7DE" w:rsidRPr="00293D4E" w:rsidRDefault="00E939BB" w:rsidP="00950C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3D4E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950CB9" w:rsidRPr="00293D4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БОУ «Кугесьская общеобразовательная школа-интернат для обучающихся с ограниченными возможностями здоровья» Минобразования Чувашии</w:t>
      </w:r>
      <w:r w:rsidR="00950CB9" w:rsidRPr="00293D4E">
        <w:rPr>
          <w:rFonts w:ascii="Times New Roman" w:hAnsi="Times New Roman" w:cs="Times New Roman"/>
          <w:sz w:val="24"/>
          <w:szCs w:val="24"/>
        </w:rPr>
        <w:t xml:space="preserve"> </w:t>
      </w:r>
      <w:r w:rsidRPr="00293D4E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293D4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293D4E">
        <w:rPr>
          <w:rFonts w:ascii="Times New Roman" w:hAnsi="Times New Roman" w:cs="Times New Roman"/>
          <w:sz w:val="24"/>
          <w:szCs w:val="24"/>
        </w:rPr>
        <w:t xml:space="preserve"> работе с</w:t>
      </w:r>
      <w:r w:rsidR="006D59D1" w:rsidRPr="00293D4E">
        <w:rPr>
          <w:rFonts w:ascii="Times New Roman" w:hAnsi="Times New Roman" w:cs="Times New Roman"/>
          <w:sz w:val="24"/>
          <w:szCs w:val="24"/>
        </w:rPr>
        <w:t xml:space="preserve"> обучающимися с ОВЗ в 2021 году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633"/>
        <w:gridCol w:w="5280"/>
        <w:gridCol w:w="2158"/>
        <w:gridCol w:w="3235"/>
        <w:gridCol w:w="1970"/>
      </w:tblGrid>
      <w:tr w:rsidR="0000650B" w:rsidRPr="00293D4E" w:rsidTr="0090705D">
        <w:tc>
          <w:tcPr>
            <w:tcW w:w="2636" w:type="dxa"/>
          </w:tcPr>
          <w:p w:rsidR="00E939BB" w:rsidRPr="00293D4E" w:rsidRDefault="00E939BB" w:rsidP="0029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Наименование школы</w:t>
            </w:r>
          </w:p>
        </w:tc>
        <w:tc>
          <w:tcPr>
            <w:tcW w:w="5323" w:type="dxa"/>
          </w:tcPr>
          <w:p w:rsidR="00E939BB" w:rsidRPr="00293D4E" w:rsidRDefault="00E939BB" w:rsidP="0029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94" w:type="dxa"/>
          </w:tcPr>
          <w:p w:rsidR="00E939BB" w:rsidRPr="00293D4E" w:rsidRDefault="00E939BB" w:rsidP="0029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253" w:type="dxa"/>
          </w:tcPr>
          <w:p w:rsidR="00E939BB" w:rsidRPr="00293D4E" w:rsidRDefault="00E939BB" w:rsidP="0029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Организатор мероприятия</w:t>
            </w:r>
          </w:p>
        </w:tc>
        <w:tc>
          <w:tcPr>
            <w:tcW w:w="1970" w:type="dxa"/>
          </w:tcPr>
          <w:p w:rsidR="00E939BB" w:rsidRPr="00293D4E" w:rsidRDefault="00E939BB" w:rsidP="0029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1E185E" w:rsidRPr="00293D4E" w:rsidTr="0090705D">
        <w:trPr>
          <w:trHeight w:val="627"/>
        </w:trPr>
        <w:tc>
          <w:tcPr>
            <w:tcW w:w="2636" w:type="dxa"/>
            <w:vMerge w:val="restart"/>
          </w:tcPr>
          <w:p w:rsidR="001E185E" w:rsidRPr="00293D4E" w:rsidRDefault="001E185E" w:rsidP="00293D4E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93D4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БОУ «Кугесьская общеобразовательная школа-интернат для обучающихся </w:t>
            </w:r>
          </w:p>
          <w:p w:rsidR="001E185E" w:rsidRPr="00293D4E" w:rsidRDefault="001E185E" w:rsidP="00293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 ограниченными возможностями здоровья» Минобразования Чувашии</w:t>
            </w:r>
          </w:p>
        </w:tc>
        <w:tc>
          <w:tcPr>
            <w:tcW w:w="5323" w:type="dxa"/>
          </w:tcPr>
          <w:p w:rsidR="001E185E" w:rsidRPr="00293D4E" w:rsidRDefault="001E185E" w:rsidP="00293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2094" w:type="dxa"/>
          </w:tcPr>
          <w:p w:rsidR="001E185E" w:rsidRPr="00293D4E" w:rsidRDefault="001E185E" w:rsidP="0029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253" w:type="dxa"/>
          </w:tcPr>
          <w:p w:rsidR="001E185E" w:rsidRPr="00293D4E" w:rsidRDefault="001E185E" w:rsidP="0029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 xml:space="preserve">Кутырева О.В., Егорова И.Г., Платонова В.В. </w:t>
            </w:r>
            <w:proofErr w:type="spellStart"/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. руководители 9-ых классов</w:t>
            </w:r>
          </w:p>
        </w:tc>
        <w:tc>
          <w:tcPr>
            <w:tcW w:w="1970" w:type="dxa"/>
          </w:tcPr>
          <w:p w:rsidR="001E185E" w:rsidRPr="00293D4E" w:rsidRDefault="001E185E" w:rsidP="0029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E185E" w:rsidRPr="00293D4E" w:rsidTr="0090705D">
        <w:trPr>
          <w:trHeight w:val="627"/>
        </w:trPr>
        <w:tc>
          <w:tcPr>
            <w:tcW w:w="2636" w:type="dxa"/>
            <w:vMerge/>
          </w:tcPr>
          <w:p w:rsidR="001E185E" w:rsidRPr="00293D4E" w:rsidRDefault="001E185E" w:rsidP="00293D4E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1E185E" w:rsidRPr="00293D4E" w:rsidRDefault="001E185E" w:rsidP="00293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ГАПОУ ЧР «Чебоксарский техникум питания и коммерции» Минобразования Чувашии</w:t>
            </w:r>
          </w:p>
        </w:tc>
        <w:tc>
          <w:tcPr>
            <w:tcW w:w="2094" w:type="dxa"/>
          </w:tcPr>
          <w:p w:rsidR="001E185E" w:rsidRPr="00293D4E" w:rsidRDefault="001E185E" w:rsidP="0029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253" w:type="dxa"/>
          </w:tcPr>
          <w:p w:rsidR="001E185E" w:rsidRPr="00293D4E" w:rsidRDefault="001E185E" w:rsidP="0029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 xml:space="preserve">Кутырева О.В., Егорова И.Г., Платонова В.В. </w:t>
            </w:r>
            <w:proofErr w:type="spellStart"/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. руководители 9-ых классов</w:t>
            </w:r>
          </w:p>
        </w:tc>
        <w:tc>
          <w:tcPr>
            <w:tcW w:w="1970" w:type="dxa"/>
          </w:tcPr>
          <w:p w:rsidR="001E185E" w:rsidRPr="00293D4E" w:rsidRDefault="001E185E" w:rsidP="0029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E185E" w:rsidRPr="00293D4E" w:rsidTr="0090705D">
        <w:trPr>
          <w:trHeight w:val="627"/>
        </w:trPr>
        <w:tc>
          <w:tcPr>
            <w:tcW w:w="2636" w:type="dxa"/>
            <w:vMerge/>
          </w:tcPr>
          <w:p w:rsidR="001E185E" w:rsidRPr="00293D4E" w:rsidRDefault="001E185E" w:rsidP="00293D4E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1E185E" w:rsidRPr="00293D4E" w:rsidRDefault="001E185E" w:rsidP="00293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ГАПОУ ЧР «</w:t>
            </w:r>
            <w:proofErr w:type="spellStart"/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293D4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 техникум» Минобразования Чувашии</w:t>
            </w:r>
          </w:p>
        </w:tc>
        <w:tc>
          <w:tcPr>
            <w:tcW w:w="2094" w:type="dxa"/>
          </w:tcPr>
          <w:p w:rsidR="001E185E" w:rsidRPr="00293D4E" w:rsidRDefault="001E185E" w:rsidP="0029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253" w:type="dxa"/>
          </w:tcPr>
          <w:p w:rsidR="001E185E" w:rsidRPr="00293D4E" w:rsidRDefault="001E185E" w:rsidP="0029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 xml:space="preserve">Кутырева О.В., Егорова И.Г., Платонова В.В. </w:t>
            </w:r>
            <w:proofErr w:type="spellStart"/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. руководители 9-ых классов</w:t>
            </w:r>
          </w:p>
        </w:tc>
        <w:tc>
          <w:tcPr>
            <w:tcW w:w="1970" w:type="dxa"/>
          </w:tcPr>
          <w:p w:rsidR="001E185E" w:rsidRPr="00293D4E" w:rsidRDefault="001E185E" w:rsidP="0029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E185E" w:rsidRPr="00293D4E" w:rsidTr="0090705D">
        <w:trPr>
          <w:trHeight w:val="627"/>
        </w:trPr>
        <w:tc>
          <w:tcPr>
            <w:tcW w:w="2636" w:type="dxa"/>
            <w:vMerge/>
          </w:tcPr>
          <w:p w:rsidR="001E185E" w:rsidRPr="00293D4E" w:rsidRDefault="001E185E" w:rsidP="00293D4E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1E185E" w:rsidRPr="00293D4E" w:rsidRDefault="001E185E" w:rsidP="00293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ГАПОУ ЧР «Чебоксарский профессиональный колледж им. Н.В. Никольского» Минобразования Чувашии</w:t>
            </w:r>
          </w:p>
        </w:tc>
        <w:tc>
          <w:tcPr>
            <w:tcW w:w="2094" w:type="dxa"/>
          </w:tcPr>
          <w:p w:rsidR="001E185E" w:rsidRPr="00293D4E" w:rsidRDefault="001E185E" w:rsidP="0029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253" w:type="dxa"/>
          </w:tcPr>
          <w:p w:rsidR="001E185E" w:rsidRPr="00293D4E" w:rsidRDefault="001E185E" w:rsidP="0029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. рук. 9-ых 5классов</w:t>
            </w:r>
          </w:p>
        </w:tc>
        <w:tc>
          <w:tcPr>
            <w:tcW w:w="1970" w:type="dxa"/>
          </w:tcPr>
          <w:p w:rsidR="001E185E" w:rsidRPr="00293D4E" w:rsidRDefault="001E185E" w:rsidP="0029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E185E" w:rsidRPr="00293D4E" w:rsidTr="0090705D">
        <w:trPr>
          <w:trHeight w:val="627"/>
        </w:trPr>
        <w:tc>
          <w:tcPr>
            <w:tcW w:w="2636" w:type="dxa"/>
            <w:vMerge/>
          </w:tcPr>
          <w:p w:rsidR="001E185E" w:rsidRPr="00293D4E" w:rsidRDefault="001E185E" w:rsidP="00293D4E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1E185E" w:rsidRPr="00293D4E" w:rsidRDefault="001E185E" w:rsidP="00293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самоопределение как средство социализации и адаптации обучающихся с ограниченными возможностями здоровья в современных условиях. Основные направления деятельности по профессиональной ориентации обучающихся 9-ых классов. </w:t>
            </w:r>
          </w:p>
        </w:tc>
        <w:tc>
          <w:tcPr>
            <w:tcW w:w="2094" w:type="dxa"/>
          </w:tcPr>
          <w:p w:rsidR="001E185E" w:rsidRPr="00293D4E" w:rsidRDefault="001E185E" w:rsidP="0029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3253" w:type="dxa"/>
          </w:tcPr>
          <w:p w:rsidR="001E185E" w:rsidRPr="00293D4E" w:rsidRDefault="001E185E" w:rsidP="0029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3D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рук.,</w:t>
            </w:r>
            <w:proofErr w:type="gramEnd"/>
            <w:r w:rsidRPr="00293D4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9-ых классов, педагог-психолог</w:t>
            </w:r>
          </w:p>
        </w:tc>
        <w:tc>
          <w:tcPr>
            <w:tcW w:w="1970" w:type="dxa"/>
          </w:tcPr>
          <w:p w:rsidR="001E185E" w:rsidRPr="00293D4E" w:rsidRDefault="001E185E" w:rsidP="0029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E185E" w:rsidRPr="00293D4E" w:rsidTr="0090705D">
        <w:trPr>
          <w:trHeight w:val="627"/>
        </w:trPr>
        <w:tc>
          <w:tcPr>
            <w:tcW w:w="2636" w:type="dxa"/>
            <w:vMerge/>
          </w:tcPr>
          <w:p w:rsidR="001E185E" w:rsidRPr="00293D4E" w:rsidRDefault="001E185E" w:rsidP="00293D4E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1E185E" w:rsidRPr="00293D4E" w:rsidRDefault="001E185E" w:rsidP="00293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«Матрица профессионального выбора»</w:t>
            </w:r>
          </w:p>
        </w:tc>
        <w:tc>
          <w:tcPr>
            <w:tcW w:w="2094" w:type="dxa"/>
          </w:tcPr>
          <w:p w:rsidR="001E185E" w:rsidRPr="00293D4E" w:rsidRDefault="001E185E" w:rsidP="00293D4E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93D4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3253" w:type="dxa"/>
          </w:tcPr>
          <w:p w:rsidR="001E185E" w:rsidRPr="00293D4E" w:rsidRDefault="001E185E" w:rsidP="00293D4E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93D4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70" w:type="dxa"/>
          </w:tcPr>
          <w:p w:rsidR="001E185E" w:rsidRPr="00293D4E" w:rsidRDefault="001E185E" w:rsidP="0029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E185E" w:rsidRPr="00293D4E" w:rsidTr="0090705D">
        <w:trPr>
          <w:trHeight w:val="627"/>
        </w:trPr>
        <w:tc>
          <w:tcPr>
            <w:tcW w:w="2636" w:type="dxa"/>
            <w:vMerge/>
          </w:tcPr>
          <w:p w:rsidR="001E185E" w:rsidRPr="00293D4E" w:rsidRDefault="001E185E" w:rsidP="00293D4E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1E185E" w:rsidRPr="00293D4E" w:rsidRDefault="001E185E" w:rsidP="00293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«Формирование мотивов и ценностей обучающихся в сфере трудовых отношений и выбора будущей профессии»</w:t>
            </w:r>
          </w:p>
        </w:tc>
        <w:tc>
          <w:tcPr>
            <w:tcW w:w="2094" w:type="dxa"/>
          </w:tcPr>
          <w:p w:rsidR="001E185E" w:rsidRPr="00293D4E" w:rsidRDefault="001E185E" w:rsidP="00293D4E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253" w:type="dxa"/>
          </w:tcPr>
          <w:p w:rsidR="001E185E" w:rsidRPr="00293D4E" w:rsidRDefault="001E185E" w:rsidP="00293D4E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93D4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70" w:type="dxa"/>
          </w:tcPr>
          <w:p w:rsidR="001E185E" w:rsidRPr="00293D4E" w:rsidRDefault="001E185E" w:rsidP="0029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E185E" w:rsidRPr="00293D4E" w:rsidTr="0090705D">
        <w:trPr>
          <w:trHeight w:val="627"/>
        </w:trPr>
        <w:tc>
          <w:tcPr>
            <w:tcW w:w="2636" w:type="dxa"/>
            <w:vMerge/>
          </w:tcPr>
          <w:p w:rsidR="001E185E" w:rsidRPr="00293D4E" w:rsidRDefault="001E185E" w:rsidP="00293D4E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1E185E" w:rsidRPr="00293D4E" w:rsidRDefault="001E185E" w:rsidP="00293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Защита проекта «Моя будущая профессия»</w:t>
            </w:r>
          </w:p>
        </w:tc>
        <w:tc>
          <w:tcPr>
            <w:tcW w:w="2094" w:type="dxa"/>
          </w:tcPr>
          <w:p w:rsidR="001E185E" w:rsidRPr="00293D4E" w:rsidRDefault="001E185E" w:rsidP="00293D4E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93D4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3253" w:type="dxa"/>
          </w:tcPr>
          <w:p w:rsidR="001E185E" w:rsidRPr="00293D4E" w:rsidRDefault="001E185E" w:rsidP="00293D4E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93D4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Кротова А.С.,</w:t>
            </w:r>
          </w:p>
          <w:p w:rsidR="001E185E" w:rsidRPr="00293D4E" w:rsidRDefault="001E185E" w:rsidP="00293D4E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93D4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70" w:type="dxa"/>
          </w:tcPr>
          <w:p w:rsidR="001E185E" w:rsidRPr="00293D4E" w:rsidRDefault="001E185E" w:rsidP="0029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E185E" w:rsidRPr="00293D4E" w:rsidTr="0090705D">
        <w:trPr>
          <w:trHeight w:val="590"/>
        </w:trPr>
        <w:tc>
          <w:tcPr>
            <w:tcW w:w="2636" w:type="dxa"/>
            <w:vMerge/>
          </w:tcPr>
          <w:p w:rsidR="001E185E" w:rsidRPr="00293D4E" w:rsidRDefault="001E185E" w:rsidP="00293D4E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1E185E" w:rsidRPr="00293D4E" w:rsidRDefault="001E185E" w:rsidP="00293D4E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93D4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Практическая работа «Способности </w:t>
            </w:r>
          </w:p>
          <w:p w:rsidR="001E185E" w:rsidRPr="00293D4E" w:rsidRDefault="001E185E" w:rsidP="00293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 практическим видам деятельности»</w:t>
            </w:r>
          </w:p>
        </w:tc>
        <w:tc>
          <w:tcPr>
            <w:tcW w:w="2094" w:type="dxa"/>
          </w:tcPr>
          <w:p w:rsidR="001E185E" w:rsidRPr="00293D4E" w:rsidRDefault="001E185E" w:rsidP="0029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3253" w:type="dxa"/>
          </w:tcPr>
          <w:p w:rsidR="001E185E" w:rsidRPr="00293D4E" w:rsidRDefault="001E185E" w:rsidP="0029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70" w:type="dxa"/>
          </w:tcPr>
          <w:p w:rsidR="001E185E" w:rsidRPr="00293D4E" w:rsidRDefault="001E185E" w:rsidP="0029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1E185E" w:rsidRPr="00293D4E" w:rsidTr="0090705D">
        <w:trPr>
          <w:trHeight w:val="650"/>
        </w:trPr>
        <w:tc>
          <w:tcPr>
            <w:tcW w:w="2636" w:type="dxa"/>
            <w:vMerge/>
          </w:tcPr>
          <w:p w:rsidR="001E185E" w:rsidRPr="00293D4E" w:rsidRDefault="001E185E" w:rsidP="00293D4E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1E185E" w:rsidRPr="00293D4E" w:rsidRDefault="001E185E" w:rsidP="00293D4E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93D4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Практическая работа «</w:t>
            </w:r>
            <w:r w:rsidRPr="003801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Владение способами самодиагностики и саморазвития</w:t>
            </w:r>
            <w:r w:rsidRPr="00293D4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4" w:type="dxa"/>
          </w:tcPr>
          <w:p w:rsidR="001E185E" w:rsidRPr="00293D4E" w:rsidRDefault="001E185E" w:rsidP="00293D4E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93D4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3253" w:type="dxa"/>
          </w:tcPr>
          <w:p w:rsidR="001E185E" w:rsidRPr="00293D4E" w:rsidRDefault="001E185E" w:rsidP="00293D4E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93D4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70" w:type="dxa"/>
          </w:tcPr>
          <w:p w:rsidR="001E185E" w:rsidRPr="00293D4E" w:rsidRDefault="001E185E" w:rsidP="0029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E185E" w:rsidRPr="00293D4E" w:rsidTr="0090705D">
        <w:trPr>
          <w:trHeight w:val="508"/>
        </w:trPr>
        <w:tc>
          <w:tcPr>
            <w:tcW w:w="2636" w:type="dxa"/>
            <w:vMerge/>
          </w:tcPr>
          <w:p w:rsidR="001E185E" w:rsidRPr="00293D4E" w:rsidRDefault="001E185E" w:rsidP="00293D4E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1E185E" w:rsidRPr="00293D4E" w:rsidRDefault="001E185E" w:rsidP="00293D4E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93D4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Практическая работа «Стиль поведения в конфликте». «Ролевая игра «Конфликт»</w:t>
            </w:r>
          </w:p>
        </w:tc>
        <w:tc>
          <w:tcPr>
            <w:tcW w:w="2094" w:type="dxa"/>
          </w:tcPr>
          <w:p w:rsidR="001E185E" w:rsidRPr="00293D4E" w:rsidRDefault="001E185E" w:rsidP="00293D4E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93D4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3253" w:type="dxa"/>
          </w:tcPr>
          <w:p w:rsidR="001E185E" w:rsidRPr="00293D4E" w:rsidRDefault="001E185E" w:rsidP="00293D4E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93D4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Кротова А.С.,</w:t>
            </w:r>
          </w:p>
          <w:p w:rsidR="001E185E" w:rsidRPr="00293D4E" w:rsidRDefault="001E185E" w:rsidP="00293D4E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93D4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70" w:type="dxa"/>
          </w:tcPr>
          <w:p w:rsidR="001E185E" w:rsidRPr="00293D4E" w:rsidRDefault="001E185E" w:rsidP="0029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E185E" w:rsidRPr="00293D4E" w:rsidTr="0090705D">
        <w:trPr>
          <w:trHeight w:val="510"/>
        </w:trPr>
        <w:tc>
          <w:tcPr>
            <w:tcW w:w="2636" w:type="dxa"/>
            <w:vMerge/>
          </w:tcPr>
          <w:p w:rsidR="001E185E" w:rsidRPr="00293D4E" w:rsidRDefault="001E185E" w:rsidP="00293D4E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1E185E" w:rsidRPr="00293D4E" w:rsidRDefault="001E185E" w:rsidP="00293D4E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«Самоопределение».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004B8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8004B8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004B8">
              <w:rPr>
                <w:rFonts w:ascii="Times New Roman" w:hAnsi="Times New Roman" w:cs="Times New Roman"/>
                <w:sz w:val="24"/>
                <w:szCs w:val="24"/>
              </w:rPr>
              <w:t xml:space="preserve"> данных по </w:t>
            </w:r>
            <w:proofErr w:type="spellStart"/>
            <w:r w:rsidRPr="008004B8">
              <w:rPr>
                <w:rFonts w:ascii="Times New Roman" w:hAnsi="Times New Roman" w:cs="Times New Roman"/>
                <w:sz w:val="24"/>
                <w:szCs w:val="24"/>
              </w:rPr>
              <w:t>профдиагностике</w:t>
            </w:r>
            <w:proofErr w:type="spellEnd"/>
          </w:p>
        </w:tc>
        <w:tc>
          <w:tcPr>
            <w:tcW w:w="2094" w:type="dxa"/>
          </w:tcPr>
          <w:p w:rsidR="001E185E" w:rsidRPr="0082714B" w:rsidRDefault="001E185E" w:rsidP="0082714B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82714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групповое и</w:t>
            </w:r>
          </w:p>
          <w:p w:rsidR="001E185E" w:rsidRPr="00293D4E" w:rsidRDefault="001E185E" w:rsidP="0082714B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82714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3253" w:type="dxa"/>
          </w:tcPr>
          <w:p w:rsidR="001E185E" w:rsidRPr="00293D4E" w:rsidRDefault="001E185E" w:rsidP="00293D4E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93D4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70" w:type="dxa"/>
          </w:tcPr>
          <w:p w:rsidR="001E185E" w:rsidRPr="00293D4E" w:rsidRDefault="001E185E" w:rsidP="0029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E185E" w:rsidRPr="00293D4E" w:rsidTr="0090705D">
        <w:trPr>
          <w:trHeight w:val="510"/>
        </w:trPr>
        <w:tc>
          <w:tcPr>
            <w:tcW w:w="2636" w:type="dxa"/>
            <w:vMerge/>
          </w:tcPr>
          <w:p w:rsidR="001E185E" w:rsidRPr="00293D4E" w:rsidRDefault="001E185E" w:rsidP="00293D4E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0D60DB" w:rsidRPr="0000650B" w:rsidRDefault="001E185E" w:rsidP="000D60D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«Р</w:t>
            </w:r>
            <w:r w:rsidRPr="0000650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азвити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е</w:t>
            </w:r>
            <w:r w:rsidRPr="0000650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познавательного интереса, творческой направленности личности школьников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»</w:t>
            </w:r>
            <w:r w:rsidR="000D60DB" w:rsidRPr="0000650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 w:rsidR="000D60D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(</w:t>
            </w:r>
            <w:r w:rsidR="000D60DB" w:rsidRPr="0000650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проектн</w:t>
            </w:r>
            <w:r w:rsidR="000D60D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ая</w:t>
            </w:r>
            <w:r w:rsidR="000D60DB" w:rsidRPr="0000650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деятельность, деловые игры, семинары, круглые столы, конференции,</w:t>
            </w:r>
          </w:p>
          <w:p w:rsidR="001E185E" w:rsidRDefault="000D60DB" w:rsidP="000D60D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0650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предметные недели, олимпиады, факультативы, конкурсы стенных газет,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рисунков, поделок </w:t>
            </w:r>
            <w:r w:rsidRPr="0000650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сочинения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изложения и т.д.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</w:tcPr>
          <w:p w:rsidR="000D60DB" w:rsidRDefault="001E185E" w:rsidP="000D60D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0650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проектн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ая</w:t>
            </w:r>
            <w:r w:rsidRPr="0000650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деятельность, деловые игры, </w:t>
            </w:r>
          </w:p>
          <w:p w:rsidR="001E185E" w:rsidRPr="0082714B" w:rsidRDefault="001E185E" w:rsidP="0000650B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3253" w:type="dxa"/>
          </w:tcPr>
          <w:p w:rsidR="001E185E" w:rsidRPr="00293D4E" w:rsidRDefault="001E185E" w:rsidP="00293D4E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учителя, воспитатели, специалисты комплексного сопровождения образовательного процесса, педагоги дополнительного образования</w:t>
            </w:r>
          </w:p>
        </w:tc>
        <w:tc>
          <w:tcPr>
            <w:tcW w:w="1970" w:type="dxa"/>
          </w:tcPr>
          <w:p w:rsidR="001E185E" w:rsidRDefault="001E185E" w:rsidP="0029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</w:tr>
      <w:tr w:rsidR="000D60DB" w:rsidRPr="00293D4E" w:rsidTr="0090705D">
        <w:trPr>
          <w:trHeight w:val="510"/>
        </w:trPr>
        <w:tc>
          <w:tcPr>
            <w:tcW w:w="2636" w:type="dxa"/>
            <w:vMerge/>
          </w:tcPr>
          <w:p w:rsidR="000D60DB" w:rsidRPr="00293D4E" w:rsidRDefault="000D60DB" w:rsidP="00293D4E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0D60DB" w:rsidRPr="000D60DB" w:rsidRDefault="000D60DB" w:rsidP="000D60D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</w:t>
            </w:r>
            <w:r w:rsidRPr="000D60D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рофконсультации</w:t>
            </w:r>
            <w:proofErr w:type="spellEnd"/>
            <w:r w:rsidRPr="000D60D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по</w:t>
            </w:r>
          </w:p>
          <w:p w:rsidR="000D60DB" w:rsidRPr="000D60DB" w:rsidRDefault="000D60DB" w:rsidP="000D60D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изучению личности школьника (</w:t>
            </w:r>
            <w:r w:rsidRPr="000D60D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“Исследование готовности учащихся к выбору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0D60D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профессии”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;</w:t>
            </w:r>
          </w:p>
          <w:p w:rsidR="000D60DB" w:rsidRDefault="000D60DB" w:rsidP="000D60D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D60D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“Изучение личностных особенностей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, </w:t>
            </w:r>
            <w:r w:rsidRPr="000D60D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способностей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, </w:t>
            </w:r>
            <w:r w:rsidRPr="000D60D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склонностей и интересов”,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0D60D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“Изучение профессиональных намерений и планов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0D60D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учащихся”</w:t>
            </w:r>
          </w:p>
        </w:tc>
        <w:tc>
          <w:tcPr>
            <w:tcW w:w="2094" w:type="dxa"/>
          </w:tcPr>
          <w:p w:rsidR="000D60DB" w:rsidRPr="0000650B" w:rsidRDefault="000D60DB" w:rsidP="000D60D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0D60D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профконсультации</w:t>
            </w:r>
            <w:proofErr w:type="spellEnd"/>
          </w:p>
        </w:tc>
        <w:tc>
          <w:tcPr>
            <w:tcW w:w="3253" w:type="dxa"/>
          </w:tcPr>
          <w:p w:rsidR="000D60DB" w:rsidRDefault="000D60DB" w:rsidP="00293D4E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70" w:type="dxa"/>
          </w:tcPr>
          <w:p w:rsidR="000D60DB" w:rsidRPr="000D60DB" w:rsidRDefault="000D60DB" w:rsidP="000D60D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D60D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5-6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0D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</w:t>
            </w:r>
          </w:p>
          <w:p w:rsidR="000D60DB" w:rsidRPr="000D60DB" w:rsidRDefault="000D60DB" w:rsidP="000D60D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D60D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7-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0D60D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</w:t>
            </w:r>
          </w:p>
          <w:p w:rsidR="000D60DB" w:rsidRDefault="000D60DB" w:rsidP="000D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5E" w:rsidRPr="00293D4E" w:rsidTr="0090705D">
        <w:trPr>
          <w:trHeight w:val="510"/>
        </w:trPr>
        <w:tc>
          <w:tcPr>
            <w:tcW w:w="2636" w:type="dxa"/>
            <w:vMerge/>
          </w:tcPr>
          <w:p w:rsidR="001E185E" w:rsidRPr="00293D4E" w:rsidRDefault="001E185E" w:rsidP="00293D4E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1E185E" w:rsidRPr="002812E8" w:rsidRDefault="001E185E" w:rsidP="002812E8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</w:t>
            </w:r>
            <w:r w:rsidRPr="002812E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одб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ор</w:t>
            </w:r>
            <w:r w:rsidRPr="002812E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литератур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ы</w:t>
            </w:r>
            <w:r w:rsidRPr="002812E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для учителей и учащихся в помощь выбору профессии (по годам обучения) и</w:t>
            </w:r>
          </w:p>
          <w:p w:rsidR="001E185E" w:rsidRDefault="001E185E" w:rsidP="002812E8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2812E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2812E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работе;</w:t>
            </w:r>
          </w:p>
        </w:tc>
        <w:tc>
          <w:tcPr>
            <w:tcW w:w="2094" w:type="dxa"/>
          </w:tcPr>
          <w:p w:rsidR="001E185E" w:rsidRPr="0000650B" w:rsidRDefault="001E185E" w:rsidP="0000650B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круглые столы,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3253" w:type="dxa"/>
          </w:tcPr>
          <w:p w:rsidR="001E185E" w:rsidRDefault="001E185E" w:rsidP="00293D4E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школьный библиотекарь</w:t>
            </w:r>
          </w:p>
        </w:tc>
        <w:tc>
          <w:tcPr>
            <w:tcW w:w="1970" w:type="dxa"/>
          </w:tcPr>
          <w:p w:rsidR="001E185E" w:rsidRDefault="001E185E" w:rsidP="0029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85E" w:rsidRPr="00293D4E" w:rsidTr="0090705D">
        <w:trPr>
          <w:trHeight w:val="510"/>
        </w:trPr>
        <w:tc>
          <w:tcPr>
            <w:tcW w:w="2636" w:type="dxa"/>
            <w:vMerge/>
          </w:tcPr>
          <w:p w:rsidR="001E185E" w:rsidRPr="00293D4E" w:rsidRDefault="001E185E" w:rsidP="00C23562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1E185E" w:rsidRDefault="001E185E" w:rsidP="00C23562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«Все работы хороши – выбирай на вкус»</w:t>
            </w:r>
          </w:p>
          <w:p w:rsidR="001E185E" w:rsidRDefault="001E185E" w:rsidP="00C23562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</w:t>
            </w:r>
            <w:r w:rsidRPr="00C2356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ыставки книг о профессиях и читательские диспуты-конфе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ренции на темы выбора профессии</w:t>
            </w:r>
          </w:p>
        </w:tc>
        <w:tc>
          <w:tcPr>
            <w:tcW w:w="2094" w:type="dxa"/>
          </w:tcPr>
          <w:p w:rsidR="001E185E" w:rsidRDefault="001E185E" w:rsidP="00C23562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</w:t>
            </w:r>
            <w:r w:rsidRPr="00C2356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ыставки книг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</w:t>
            </w:r>
            <w:r w:rsidRPr="00C2356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диспуты-конфе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ренции</w:t>
            </w:r>
          </w:p>
        </w:tc>
        <w:tc>
          <w:tcPr>
            <w:tcW w:w="3253" w:type="dxa"/>
          </w:tcPr>
          <w:p w:rsidR="001E185E" w:rsidRDefault="001E185E" w:rsidP="00C23562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школьный библиотекарь</w:t>
            </w:r>
          </w:p>
        </w:tc>
        <w:tc>
          <w:tcPr>
            <w:tcW w:w="1970" w:type="dxa"/>
          </w:tcPr>
          <w:p w:rsidR="001E185E" w:rsidRDefault="001E185E" w:rsidP="00C2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85E" w:rsidRPr="00293D4E" w:rsidTr="0090705D">
        <w:trPr>
          <w:trHeight w:val="510"/>
        </w:trPr>
        <w:tc>
          <w:tcPr>
            <w:tcW w:w="2636" w:type="dxa"/>
            <w:vMerge/>
          </w:tcPr>
          <w:p w:rsidR="001E185E" w:rsidRPr="00293D4E" w:rsidRDefault="001E185E" w:rsidP="00C23562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1E185E" w:rsidRDefault="001E185E" w:rsidP="00C23562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</w:t>
            </w:r>
            <w:r w:rsidRPr="0000650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рофориентационн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ая</w:t>
            </w:r>
            <w:proofErr w:type="spellEnd"/>
            <w:r w:rsidRPr="0000650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направленность уроков,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 целях формирования</w:t>
            </w:r>
            <w:r w:rsidRPr="0000650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у учащихся обще трудов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ых</w:t>
            </w:r>
            <w:r w:rsidRPr="0000650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профессионально важны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х навыков, адекватной самооценки, н</w:t>
            </w:r>
            <w:r w:rsidRPr="0000650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аблюдения по выявлению скло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нностей и способностей учащихся</w:t>
            </w:r>
          </w:p>
        </w:tc>
        <w:tc>
          <w:tcPr>
            <w:tcW w:w="2094" w:type="dxa"/>
          </w:tcPr>
          <w:p w:rsidR="001E185E" w:rsidRPr="0082714B" w:rsidRDefault="001E185E" w:rsidP="00C23562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уроки, коррекционно-развивающие занятия</w:t>
            </w:r>
          </w:p>
        </w:tc>
        <w:tc>
          <w:tcPr>
            <w:tcW w:w="3253" w:type="dxa"/>
          </w:tcPr>
          <w:p w:rsidR="001E185E" w:rsidRPr="00293D4E" w:rsidRDefault="001E185E" w:rsidP="00C23562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учителя, специалисты</w:t>
            </w:r>
          </w:p>
        </w:tc>
        <w:tc>
          <w:tcPr>
            <w:tcW w:w="1970" w:type="dxa"/>
          </w:tcPr>
          <w:p w:rsidR="001E185E" w:rsidRDefault="001E185E" w:rsidP="00C2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1E185E" w:rsidRPr="00293D4E" w:rsidTr="0090705D">
        <w:trPr>
          <w:trHeight w:val="518"/>
        </w:trPr>
        <w:tc>
          <w:tcPr>
            <w:tcW w:w="2636" w:type="dxa"/>
            <w:vMerge/>
          </w:tcPr>
          <w:p w:rsidR="001E185E" w:rsidRPr="00293D4E" w:rsidRDefault="001E185E" w:rsidP="00C23562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1E185E" w:rsidRPr="00293D4E" w:rsidRDefault="001E185E" w:rsidP="00C23562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93D4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БПОУ «Чувашское республиканское училище культуры» Минобразования Чувашии</w:t>
            </w:r>
          </w:p>
        </w:tc>
        <w:tc>
          <w:tcPr>
            <w:tcW w:w="2094" w:type="dxa"/>
          </w:tcPr>
          <w:p w:rsidR="001E185E" w:rsidRPr="00293D4E" w:rsidRDefault="001E185E" w:rsidP="00C2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253" w:type="dxa"/>
          </w:tcPr>
          <w:p w:rsidR="001E185E" w:rsidRPr="00293D4E" w:rsidRDefault="001E185E" w:rsidP="00C2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. руководители 8-9-ых классов</w:t>
            </w:r>
          </w:p>
        </w:tc>
        <w:tc>
          <w:tcPr>
            <w:tcW w:w="1970" w:type="dxa"/>
          </w:tcPr>
          <w:p w:rsidR="001E185E" w:rsidRPr="00293D4E" w:rsidRDefault="001E185E" w:rsidP="00C2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E185E" w:rsidRPr="00293D4E" w:rsidTr="0090705D">
        <w:trPr>
          <w:trHeight w:val="518"/>
        </w:trPr>
        <w:tc>
          <w:tcPr>
            <w:tcW w:w="2636" w:type="dxa"/>
            <w:vMerge/>
          </w:tcPr>
          <w:p w:rsidR="001E185E" w:rsidRPr="00293D4E" w:rsidRDefault="001E185E" w:rsidP="00C23562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1E185E" w:rsidRPr="00293D4E" w:rsidRDefault="001E185E" w:rsidP="00C23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«Определение мотивации» </w:t>
            </w:r>
          </w:p>
          <w:p w:rsidR="001E185E" w:rsidRPr="00293D4E" w:rsidRDefault="001E185E" w:rsidP="00C23562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«Игра «Оптимисты и </w:t>
            </w:r>
            <w:r w:rsidRPr="00293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скептики»</w:t>
            </w:r>
          </w:p>
        </w:tc>
        <w:tc>
          <w:tcPr>
            <w:tcW w:w="2094" w:type="dxa"/>
          </w:tcPr>
          <w:p w:rsidR="001E185E" w:rsidRPr="00293D4E" w:rsidRDefault="001E185E" w:rsidP="00C23562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93D4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lastRenderedPageBreak/>
              <w:t>Групповое занятие</w:t>
            </w:r>
          </w:p>
        </w:tc>
        <w:tc>
          <w:tcPr>
            <w:tcW w:w="3253" w:type="dxa"/>
          </w:tcPr>
          <w:p w:rsidR="001E185E" w:rsidRPr="00293D4E" w:rsidRDefault="001E185E" w:rsidP="00C23562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93D4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Кротова А.С.,</w:t>
            </w:r>
          </w:p>
          <w:p w:rsidR="001E185E" w:rsidRPr="00293D4E" w:rsidRDefault="001E185E" w:rsidP="00C23562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93D4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70" w:type="dxa"/>
          </w:tcPr>
          <w:p w:rsidR="001E185E" w:rsidRPr="00293D4E" w:rsidRDefault="001E185E" w:rsidP="00C2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E185E" w:rsidRPr="00293D4E" w:rsidRDefault="001E185E" w:rsidP="00C2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5E" w:rsidRPr="00293D4E" w:rsidTr="0090705D">
        <w:trPr>
          <w:trHeight w:val="665"/>
        </w:trPr>
        <w:tc>
          <w:tcPr>
            <w:tcW w:w="2636" w:type="dxa"/>
            <w:vMerge/>
          </w:tcPr>
          <w:p w:rsidR="001E185E" w:rsidRPr="00293D4E" w:rsidRDefault="001E185E" w:rsidP="00C23562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1E185E" w:rsidRPr="00293D4E" w:rsidRDefault="001E185E" w:rsidP="00C23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iCs/>
                <w:sz w:val="24"/>
                <w:szCs w:val="24"/>
              </w:rPr>
              <w:t>Цикл классных часов «Мир профессий»</w:t>
            </w:r>
          </w:p>
        </w:tc>
        <w:tc>
          <w:tcPr>
            <w:tcW w:w="2094" w:type="dxa"/>
          </w:tcPr>
          <w:p w:rsidR="001E185E" w:rsidRPr="00293D4E" w:rsidRDefault="001E185E" w:rsidP="00C23562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беседа, обсуждение, анкетирование</w:t>
            </w:r>
          </w:p>
        </w:tc>
        <w:tc>
          <w:tcPr>
            <w:tcW w:w="3253" w:type="dxa"/>
          </w:tcPr>
          <w:p w:rsidR="001E185E" w:rsidRPr="00293D4E" w:rsidRDefault="001E185E" w:rsidP="00C23562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Григорьева Л. В., Кузьмина Р.П., классные руководители</w:t>
            </w:r>
          </w:p>
        </w:tc>
        <w:tc>
          <w:tcPr>
            <w:tcW w:w="1970" w:type="dxa"/>
          </w:tcPr>
          <w:p w:rsidR="001E185E" w:rsidRPr="00293D4E" w:rsidRDefault="001E185E" w:rsidP="00C2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E185E" w:rsidRPr="00293D4E" w:rsidTr="0090705D">
        <w:trPr>
          <w:trHeight w:val="665"/>
        </w:trPr>
        <w:tc>
          <w:tcPr>
            <w:tcW w:w="2636" w:type="dxa"/>
            <w:vMerge/>
          </w:tcPr>
          <w:p w:rsidR="001E185E" w:rsidRPr="00293D4E" w:rsidRDefault="001E185E" w:rsidP="00C23562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1E185E" w:rsidRPr="00293D4E" w:rsidRDefault="001E185E" w:rsidP="00C23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iCs/>
                <w:sz w:val="24"/>
                <w:szCs w:val="24"/>
              </w:rPr>
              <w:t>Цикл классных часов «Мир профессий»</w:t>
            </w:r>
          </w:p>
        </w:tc>
        <w:tc>
          <w:tcPr>
            <w:tcW w:w="2094" w:type="dxa"/>
          </w:tcPr>
          <w:p w:rsidR="001E185E" w:rsidRPr="00293D4E" w:rsidRDefault="001E185E" w:rsidP="00C23562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беседа, обсуждение, анкетирование</w:t>
            </w:r>
          </w:p>
        </w:tc>
        <w:tc>
          <w:tcPr>
            <w:tcW w:w="3253" w:type="dxa"/>
          </w:tcPr>
          <w:p w:rsidR="001E185E" w:rsidRPr="00293D4E" w:rsidRDefault="001E185E" w:rsidP="00C2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 xml:space="preserve">Кутырева О.В., Егорова И.Г., Платонова В.В. </w:t>
            </w:r>
            <w:proofErr w:type="spellStart"/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. руководители 9-ых классов</w:t>
            </w:r>
          </w:p>
        </w:tc>
        <w:tc>
          <w:tcPr>
            <w:tcW w:w="1970" w:type="dxa"/>
          </w:tcPr>
          <w:p w:rsidR="001E185E" w:rsidRPr="00293D4E" w:rsidRDefault="001E185E" w:rsidP="00C2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E185E" w:rsidRPr="00293D4E" w:rsidTr="0090705D">
        <w:trPr>
          <w:trHeight w:val="665"/>
        </w:trPr>
        <w:tc>
          <w:tcPr>
            <w:tcW w:w="2636" w:type="dxa"/>
            <w:vMerge/>
          </w:tcPr>
          <w:p w:rsidR="001E185E" w:rsidRPr="00293D4E" w:rsidRDefault="001E185E" w:rsidP="00B40740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</w:tcPr>
          <w:p w:rsidR="001E185E" w:rsidRPr="00293D4E" w:rsidRDefault="001E185E" w:rsidP="00B40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iCs/>
                <w:sz w:val="24"/>
                <w:szCs w:val="24"/>
              </w:rPr>
              <w:t>Цикл классных часов «Мир профессий»</w:t>
            </w:r>
          </w:p>
        </w:tc>
        <w:tc>
          <w:tcPr>
            <w:tcW w:w="2094" w:type="dxa"/>
          </w:tcPr>
          <w:p w:rsidR="001E185E" w:rsidRPr="00293D4E" w:rsidRDefault="001E185E" w:rsidP="00B40740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диспуты,</w:t>
            </w: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</w:t>
            </w:r>
          </w:p>
        </w:tc>
        <w:tc>
          <w:tcPr>
            <w:tcW w:w="3253" w:type="dxa"/>
          </w:tcPr>
          <w:p w:rsidR="001E185E" w:rsidRPr="00293D4E" w:rsidRDefault="001E185E" w:rsidP="00B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воспитатели</w:t>
            </w:r>
          </w:p>
        </w:tc>
        <w:tc>
          <w:tcPr>
            <w:tcW w:w="1970" w:type="dxa"/>
          </w:tcPr>
          <w:p w:rsidR="001E185E" w:rsidRPr="00293D4E" w:rsidRDefault="001E185E" w:rsidP="00B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классов</w:t>
            </w:r>
          </w:p>
        </w:tc>
      </w:tr>
      <w:tr w:rsidR="001E185E" w:rsidRPr="00293D4E" w:rsidTr="0090705D">
        <w:tc>
          <w:tcPr>
            <w:tcW w:w="2636" w:type="dxa"/>
            <w:vMerge/>
          </w:tcPr>
          <w:p w:rsidR="001E185E" w:rsidRPr="00293D4E" w:rsidRDefault="001E185E" w:rsidP="00B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1E185E" w:rsidRPr="00293D4E" w:rsidRDefault="001E185E" w:rsidP="00B40740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293D4E">
              <w:rPr>
                <w:iCs/>
              </w:rPr>
              <w:t>Участие в Чемпионате профессионального мастерства для людей с инвалидностью «</w:t>
            </w:r>
            <w:proofErr w:type="spellStart"/>
            <w:r w:rsidRPr="00293D4E">
              <w:rPr>
                <w:iCs/>
              </w:rPr>
              <w:t>Абилимпикс</w:t>
            </w:r>
            <w:proofErr w:type="spellEnd"/>
            <w:r w:rsidRPr="00293D4E">
              <w:rPr>
                <w:iCs/>
              </w:rPr>
              <w:t>» в Чувашской Республике (09.2021)</w:t>
            </w:r>
          </w:p>
        </w:tc>
        <w:tc>
          <w:tcPr>
            <w:tcW w:w="2094" w:type="dxa"/>
          </w:tcPr>
          <w:p w:rsidR="001E185E" w:rsidRPr="00293D4E" w:rsidRDefault="001E185E" w:rsidP="00B4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1E185E" w:rsidRPr="00293D4E" w:rsidRDefault="001E185E" w:rsidP="00B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Шилова В. Н., учитель технологии</w:t>
            </w:r>
          </w:p>
        </w:tc>
        <w:tc>
          <w:tcPr>
            <w:tcW w:w="1970" w:type="dxa"/>
          </w:tcPr>
          <w:p w:rsidR="001E185E" w:rsidRPr="00293D4E" w:rsidRDefault="001E185E" w:rsidP="00B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185E" w:rsidRPr="00293D4E" w:rsidTr="0090705D">
        <w:tc>
          <w:tcPr>
            <w:tcW w:w="2636" w:type="dxa"/>
            <w:vMerge/>
          </w:tcPr>
          <w:p w:rsidR="001E185E" w:rsidRPr="00293D4E" w:rsidRDefault="001E185E" w:rsidP="00B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1E185E" w:rsidRPr="00293D4E" w:rsidRDefault="001E185E" w:rsidP="00B40740">
            <w:pPr>
              <w:pStyle w:val="a4"/>
              <w:shd w:val="clear" w:color="auto" w:fill="FFFFFF"/>
              <w:spacing w:before="0" w:beforeAutospacing="0" w:after="0" w:afterAutospacing="0"/>
            </w:pPr>
            <w:r w:rsidRPr="00293D4E">
              <w:t>Сочинение «Кем я хочу стать?»</w:t>
            </w:r>
          </w:p>
        </w:tc>
        <w:tc>
          <w:tcPr>
            <w:tcW w:w="2094" w:type="dxa"/>
          </w:tcPr>
          <w:p w:rsidR="001E185E" w:rsidRPr="00293D4E" w:rsidRDefault="001E185E" w:rsidP="00B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3253" w:type="dxa"/>
          </w:tcPr>
          <w:p w:rsidR="001E185E" w:rsidRPr="00293D4E" w:rsidRDefault="001E185E" w:rsidP="00B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Л. В., Платонова В.В. учителя русского языка и литературы </w:t>
            </w:r>
          </w:p>
        </w:tc>
        <w:tc>
          <w:tcPr>
            <w:tcW w:w="1970" w:type="dxa"/>
          </w:tcPr>
          <w:p w:rsidR="001E185E" w:rsidRPr="00293D4E" w:rsidRDefault="001E185E" w:rsidP="00B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E185E" w:rsidRPr="00293D4E" w:rsidTr="0090705D">
        <w:tc>
          <w:tcPr>
            <w:tcW w:w="2636" w:type="dxa"/>
            <w:vMerge/>
          </w:tcPr>
          <w:p w:rsidR="001E185E" w:rsidRPr="00293D4E" w:rsidRDefault="001E185E" w:rsidP="00B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1E185E" w:rsidRPr="00293D4E" w:rsidRDefault="001E185E" w:rsidP="00B40740">
            <w:pPr>
              <w:pStyle w:val="a4"/>
              <w:shd w:val="clear" w:color="auto" w:fill="FFFFFF"/>
              <w:spacing w:before="0" w:beforeAutospacing="0" w:after="0" w:afterAutospacing="0"/>
            </w:pPr>
            <w:r w:rsidRPr="00293D4E">
              <w:t>ГАПОУ ЧР «</w:t>
            </w:r>
            <w:proofErr w:type="spellStart"/>
            <w:r w:rsidRPr="00293D4E">
              <w:t>Новочебоксарский</w:t>
            </w:r>
            <w:proofErr w:type="spellEnd"/>
            <w:r w:rsidRPr="00293D4E">
              <w:t xml:space="preserve"> политехнический техникум» Минобразования Чувашии</w:t>
            </w:r>
          </w:p>
        </w:tc>
        <w:tc>
          <w:tcPr>
            <w:tcW w:w="2094" w:type="dxa"/>
          </w:tcPr>
          <w:p w:rsidR="001E185E" w:rsidRPr="00293D4E" w:rsidRDefault="001E185E" w:rsidP="00B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253" w:type="dxa"/>
          </w:tcPr>
          <w:p w:rsidR="001E185E" w:rsidRPr="00293D4E" w:rsidRDefault="001E185E" w:rsidP="00B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8-9</w:t>
            </w:r>
          </w:p>
        </w:tc>
        <w:tc>
          <w:tcPr>
            <w:tcW w:w="1970" w:type="dxa"/>
          </w:tcPr>
          <w:p w:rsidR="001E185E" w:rsidRPr="00293D4E" w:rsidRDefault="001E185E" w:rsidP="00B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E185E" w:rsidRPr="00293D4E" w:rsidTr="0090705D">
        <w:tc>
          <w:tcPr>
            <w:tcW w:w="2636" w:type="dxa"/>
            <w:vMerge/>
          </w:tcPr>
          <w:p w:rsidR="001E185E" w:rsidRPr="00293D4E" w:rsidRDefault="001E185E" w:rsidP="00B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1E185E" w:rsidRPr="00293D4E" w:rsidRDefault="001E185E" w:rsidP="00B40740">
            <w:pPr>
              <w:pStyle w:val="a4"/>
              <w:shd w:val="clear" w:color="auto" w:fill="FFFFFF"/>
              <w:spacing w:before="0" w:beforeAutospacing="0" w:after="0" w:afterAutospacing="0"/>
            </w:pPr>
            <w:r w:rsidRPr="00293D4E">
              <w:t>Конкурс чтецов на тему «О профессиях разных, важных и нужных!»</w:t>
            </w:r>
          </w:p>
        </w:tc>
        <w:tc>
          <w:tcPr>
            <w:tcW w:w="2094" w:type="dxa"/>
          </w:tcPr>
          <w:p w:rsidR="001E185E" w:rsidRPr="00293D4E" w:rsidRDefault="001E185E" w:rsidP="00B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3253" w:type="dxa"/>
          </w:tcPr>
          <w:p w:rsidR="001E185E" w:rsidRPr="00293D4E" w:rsidRDefault="001E185E" w:rsidP="00B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Григорьева Л. В., учитель русского языка и литературы; Шилова В. Н., учитель технологии</w:t>
            </w:r>
          </w:p>
        </w:tc>
        <w:tc>
          <w:tcPr>
            <w:tcW w:w="1970" w:type="dxa"/>
          </w:tcPr>
          <w:p w:rsidR="001E185E" w:rsidRPr="00293D4E" w:rsidRDefault="001E185E" w:rsidP="00B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1E185E" w:rsidRPr="00293D4E" w:rsidTr="0090705D">
        <w:tc>
          <w:tcPr>
            <w:tcW w:w="2636" w:type="dxa"/>
            <w:vMerge/>
          </w:tcPr>
          <w:p w:rsidR="001E185E" w:rsidRPr="00293D4E" w:rsidRDefault="001E185E" w:rsidP="00B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1E185E" w:rsidRPr="00293D4E" w:rsidRDefault="001E185E" w:rsidP="00B40740">
            <w:pPr>
              <w:pStyle w:val="a4"/>
              <w:shd w:val="clear" w:color="auto" w:fill="FFFFFF"/>
              <w:spacing w:before="0" w:beforeAutospacing="0" w:after="0" w:afterAutospacing="0"/>
            </w:pPr>
            <w:r w:rsidRPr="00293D4E">
              <w:t>Конкурс рисунков на тему «Профессии наших родителей»</w:t>
            </w:r>
          </w:p>
        </w:tc>
        <w:tc>
          <w:tcPr>
            <w:tcW w:w="2094" w:type="dxa"/>
          </w:tcPr>
          <w:p w:rsidR="001E185E" w:rsidRPr="00293D4E" w:rsidRDefault="001E185E" w:rsidP="00B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253" w:type="dxa"/>
          </w:tcPr>
          <w:p w:rsidR="001E185E" w:rsidRPr="00293D4E" w:rsidRDefault="001E185E" w:rsidP="00B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Григорьева Л. В., учитель русского языка и литературы; Шилова В. Н., учитель технологии</w:t>
            </w:r>
          </w:p>
        </w:tc>
        <w:tc>
          <w:tcPr>
            <w:tcW w:w="1970" w:type="dxa"/>
          </w:tcPr>
          <w:p w:rsidR="001E185E" w:rsidRPr="00293D4E" w:rsidRDefault="001E185E" w:rsidP="00B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1E185E" w:rsidRPr="00293D4E" w:rsidTr="0090705D">
        <w:tc>
          <w:tcPr>
            <w:tcW w:w="2636" w:type="dxa"/>
            <w:vMerge/>
          </w:tcPr>
          <w:p w:rsidR="001E185E" w:rsidRPr="00293D4E" w:rsidRDefault="001E185E" w:rsidP="00B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1E185E" w:rsidRPr="00293D4E" w:rsidRDefault="001E185E" w:rsidP="00B40740">
            <w:pPr>
              <w:pStyle w:val="a4"/>
              <w:shd w:val="clear" w:color="auto" w:fill="FFFFFF"/>
              <w:spacing w:before="0" w:beforeAutospacing="0" w:after="0" w:afterAutospacing="0"/>
            </w:pPr>
            <w:r w:rsidRPr="00293D4E">
              <w:t>Родительское собрание на тему «</w:t>
            </w:r>
            <w:proofErr w:type="gramStart"/>
            <w:r w:rsidRPr="00293D4E">
              <w:t>Кем  я</w:t>
            </w:r>
            <w:proofErr w:type="gramEnd"/>
            <w:r w:rsidRPr="00293D4E">
              <w:t xml:space="preserve"> вижу своего ребенка?»</w:t>
            </w:r>
          </w:p>
        </w:tc>
        <w:tc>
          <w:tcPr>
            <w:tcW w:w="2094" w:type="dxa"/>
          </w:tcPr>
          <w:p w:rsidR="001E185E" w:rsidRPr="00293D4E" w:rsidRDefault="001E185E" w:rsidP="00B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Беседа, анкетирование</w:t>
            </w:r>
          </w:p>
        </w:tc>
        <w:tc>
          <w:tcPr>
            <w:tcW w:w="3253" w:type="dxa"/>
          </w:tcPr>
          <w:p w:rsidR="001E185E" w:rsidRPr="00293D4E" w:rsidRDefault="001E185E" w:rsidP="00B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Григорьева Л. В., классный руководитель</w:t>
            </w:r>
          </w:p>
        </w:tc>
        <w:tc>
          <w:tcPr>
            <w:tcW w:w="1970" w:type="dxa"/>
          </w:tcPr>
          <w:p w:rsidR="001E185E" w:rsidRPr="00293D4E" w:rsidRDefault="001E185E" w:rsidP="00B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E185E" w:rsidRPr="00293D4E" w:rsidTr="0090705D">
        <w:tc>
          <w:tcPr>
            <w:tcW w:w="2636" w:type="dxa"/>
            <w:vMerge/>
          </w:tcPr>
          <w:p w:rsidR="001E185E" w:rsidRPr="00293D4E" w:rsidRDefault="001E185E" w:rsidP="00B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1E185E" w:rsidRPr="00293D4E" w:rsidRDefault="001E185E" w:rsidP="00B40740">
            <w:pPr>
              <w:pStyle w:val="a4"/>
              <w:shd w:val="clear" w:color="auto" w:fill="FFFFFF"/>
              <w:spacing w:before="0" w:beforeAutospacing="0" w:after="0" w:afterAutospacing="0"/>
            </w:pPr>
            <w:r w:rsidRPr="00293D4E">
              <w:t>Выезд в Чебоксарский техникум строительства и городского хозяйства</w:t>
            </w:r>
          </w:p>
        </w:tc>
        <w:tc>
          <w:tcPr>
            <w:tcW w:w="2094" w:type="dxa"/>
          </w:tcPr>
          <w:p w:rsidR="001E185E" w:rsidRPr="00293D4E" w:rsidRDefault="001E185E" w:rsidP="00B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253" w:type="dxa"/>
          </w:tcPr>
          <w:p w:rsidR="001E185E" w:rsidRPr="00293D4E" w:rsidRDefault="001E185E" w:rsidP="00B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8-9</w:t>
            </w:r>
          </w:p>
        </w:tc>
        <w:tc>
          <w:tcPr>
            <w:tcW w:w="1970" w:type="dxa"/>
          </w:tcPr>
          <w:p w:rsidR="001E185E" w:rsidRPr="00293D4E" w:rsidRDefault="001E185E" w:rsidP="00B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E185E" w:rsidRPr="00293D4E" w:rsidTr="0090705D">
        <w:tc>
          <w:tcPr>
            <w:tcW w:w="2636" w:type="dxa"/>
            <w:vMerge/>
          </w:tcPr>
          <w:p w:rsidR="001E185E" w:rsidRPr="00293D4E" w:rsidRDefault="001E185E" w:rsidP="00B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1E185E" w:rsidRPr="00293D4E" w:rsidRDefault="001E185E" w:rsidP="00B40740">
            <w:pPr>
              <w:pStyle w:val="a4"/>
              <w:shd w:val="clear" w:color="auto" w:fill="FFFFFF"/>
              <w:spacing w:before="0" w:beforeAutospacing="0" w:after="0" w:afterAutospacing="0"/>
            </w:pPr>
            <w:r w:rsidRPr="00293D4E">
              <w:t xml:space="preserve">ГАПОУ «Чебоксарский техникум </w:t>
            </w:r>
            <w:proofErr w:type="spellStart"/>
            <w:r w:rsidRPr="00293D4E">
              <w:t>ТрансСтойТех</w:t>
            </w:r>
            <w:proofErr w:type="spellEnd"/>
            <w:r w:rsidRPr="00293D4E">
              <w:t xml:space="preserve">» Минобразования Чувашии г. Чебоксары, ул. </w:t>
            </w:r>
            <w:proofErr w:type="spellStart"/>
            <w:r w:rsidRPr="00293D4E">
              <w:t>Хузангая</w:t>
            </w:r>
            <w:proofErr w:type="spellEnd"/>
            <w:r w:rsidRPr="00293D4E">
              <w:t>, д.18</w:t>
            </w:r>
          </w:p>
        </w:tc>
        <w:tc>
          <w:tcPr>
            <w:tcW w:w="2094" w:type="dxa"/>
          </w:tcPr>
          <w:p w:rsidR="001E185E" w:rsidRPr="00293D4E" w:rsidRDefault="001E185E" w:rsidP="00B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253" w:type="dxa"/>
          </w:tcPr>
          <w:p w:rsidR="001E185E" w:rsidRPr="00293D4E" w:rsidRDefault="001E185E" w:rsidP="00B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8-9</w:t>
            </w:r>
          </w:p>
        </w:tc>
        <w:tc>
          <w:tcPr>
            <w:tcW w:w="1970" w:type="dxa"/>
          </w:tcPr>
          <w:p w:rsidR="001E185E" w:rsidRPr="00293D4E" w:rsidRDefault="001E185E" w:rsidP="00B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E185E" w:rsidRPr="00293D4E" w:rsidTr="0090705D">
        <w:tc>
          <w:tcPr>
            <w:tcW w:w="2636" w:type="dxa"/>
            <w:vMerge/>
          </w:tcPr>
          <w:p w:rsidR="001E185E" w:rsidRPr="00293D4E" w:rsidRDefault="001E185E" w:rsidP="00B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1E185E" w:rsidRPr="00293D4E" w:rsidRDefault="001E185E" w:rsidP="00B40740">
            <w:pPr>
              <w:pStyle w:val="a4"/>
              <w:shd w:val="clear" w:color="auto" w:fill="FFFFFF"/>
              <w:spacing w:before="0" w:beforeAutospacing="0" w:after="0" w:afterAutospacing="0"/>
            </w:pPr>
            <w:r w:rsidRPr="00293D4E">
              <w:t>ГАПОУ ЧР «Марино-посадский технологический техникум» Минобразования Чувашии</w:t>
            </w:r>
          </w:p>
        </w:tc>
        <w:tc>
          <w:tcPr>
            <w:tcW w:w="2094" w:type="dxa"/>
          </w:tcPr>
          <w:p w:rsidR="001E185E" w:rsidRPr="00293D4E" w:rsidRDefault="001E185E" w:rsidP="00B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253" w:type="dxa"/>
          </w:tcPr>
          <w:p w:rsidR="001E185E" w:rsidRPr="00293D4E" w:rsidRDefault="001E185E" w:rsidP="00B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9-ых</w:t>
            </w:r>
          </w:p>
        </w:tc>
        <w:tc>
          <w:tcPr>
            <w:tcW w:w="1970" w:type="dxa"/>
          </w:tcPr>
          <w:p w:rsidR="001E185E" w:rsidRPr="00293D4E" w:rsidRDefault="001E185E" w:rsidP="00B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E185E" w:rsidRPr="00293D4E" w:rsidTr="0090705D">
        <w:tc>
          <w:tcPr>
            <w:tcW w:w="2636" w:type="dxa"/>
            <w:vMerge/>
          </w:tcPr>
          <w:p w:rsidR="001E185E" w:rsidRPr="00293D4E" w:rsidRDefault="001E185E" w:rsidP="00B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1E185E" w:rsidRPr="00293D4E" w:rsidRDefault="001E185E" w:rsidP="00B40740">
            <w:pPr>
              <w:pStyle w:val="a4"/>
              <w:shd w:val="clear" w:color="auto" w:fill="FFFFFF"/>
              <w:spacing w:before="0" w:beforeAutospacing="0" w:after="0" w:afterAutospacing="0"/>
            </w:pPr>
            <w:r w:rsidRPr="00293D4E">
              <w:t>ГАПОУ ЧР «Чебоксарский техникум транспортной технологии» Минобразования Чувашии</w:t>
            </w:r>
          </w:p>
        </w:tc>
        <w:tc>
          <w:tcPr>
            <w:tcW w:w="2094" w:type="dxa"/>
          </w:tcPr>
          <w:p w:rsidR="001E185E" w:rsidRPr="00293D4E" w:rsidRDefault="001E185E" w:rsidP="00B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253" w:type="dxa"/>
          </w:tcPr>
          <w:p w:rsidR="001E185E" w:rsidRPr="00293D4E" w:rsidRDefault="001E185E" w:rsidP="00B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9-ых</w:t>
            </w:r>
          </w:p>
        </w:tc>
        <w:tc>
          <w:tcPr>
            <w:tcW w:w="1970" w:type="dxa"/>
          </w:tcPr>
          <w:p w:rsidR="001E185E" w:rsidRPr="00293D4E" w:rsidRDefault="001E185E" w:rsidP="00B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E185E" w:rsidRPr="00293D4E" w:rsidTr="0090705D">
        <w:tc>
          <w:tcPr>
            <w:tcW w:w="2636" w:type="dxa"/>
            <w:vMerge/>
          </w:tcPr>
          <w:p w:rsidR="001E185E" w:rsidRPr="00293D4E" w:rsidRDefault="001E185E" w:rsidP="00B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1E185E" w:rsidRPr="00293D4E" w:rsidRDefault="001E185E" w:rsidP="00B40740">
            <w:pPr>
              <w:pStyle w:val="a4"/>
              <w:shd w:val="clear" w:color="auto" w:fill="FFFFFF"/>
              <w:spacing w:before="0" w:beforeAutospacing="0" w:after="0" w:afterAutospacing="0"/>
            </w:pPr>
            <w:r w:rsidRPr="00293D4E">
              <w:t>ГАПОУ ЧР «</w:t>
            </w:r>
            <w:proofErr w:type="spellStart"/>
            <w:r w:rsidRPr="00293D4E">
              <w:t>Цивильский</w:t>
            </w:r>
            <w:proofErr w:type="spellEnd"/>
            <w:r w:rsidRPr="00293D4E">
              <w:t xml:space="preserve"> аграрно-технологический техникум» Минобразования Чувашии п. Кугеси</w:t>
            </w:r>
          </w:p>
        </w:tc>
        <w:tc>
          <w:tcPr>
            <w:tcW w:w="2094" w:type="dxa"/>
          </w:tcPr>
          <w:p w:rsidR="001E185E" w:rsidRPr="00293D4E" w:rsidRDefault="001E185E" w:rsidP="00B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253" w:type="dxa"/>
          </w:tcPr>
          <w:p w:rsidR="001E185E" w:rsidRPr="00293D4E" w:rsidRDefault="001E185E" w:rsidP="00B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9-ых</w:t>
            </w:r>
          </w:p>
        </w:tc>
        <w:tc>
          <w:tcPr>
            <w:tcW w:w="1970" w:type="dxa"/>
          </w:tcPr>
          <w:p w:rsidR="001E185E" w:rsidRPr="00293D4E" w:rsidRDefault="001E185E" w:rsidP="00B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E185E" w:rsidRPr="00293D4E" w:rsidTr="0090705D">
        <w:tc>
          <w:tcPr>
            <w:tcW w:w="2636" w:type="dxa"/>
            <w:vMerge/>
          </w:tcPr>
          <w:p w:rsidR="001E185E" w:rsidRPr="00293D4E" w:rsidRDefault="001E185E" w:rsidP="00B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1E185E" w:rsidRDefault="001E185E" w:rsidP="00B40740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Встречи с людьми разных профессий.</w:t>
            </w:r>
          </w:p>
          <w:p w:rsidR="001E185E" w:rsidRPr="00293D4E" w:rsidRDefault="001E185E" w:rsidP="00B40740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  <w:r w:rsidRPr="00E915CE">
              <w:t>Встречи с представителями предприятий, учебных заведений</w:t>
            </w:r>
          </w:p>
        </w:tc>
        <w:tc>
          <w:tcPr>
            <w:tcW w:w="2094" w:type="dxa"/>
          </w:tcPr>
          <w:p w:rsidR="001E185E" w:rsidRPr="00293D4E" w:rsidRDefault="001E185E" w:rsidP="00B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круглый стол</w:t>
            </w:r>
          </w:p>
        </w:tc>
        <w:tc>
          <w:tcPr>
            <w:tcW w:w="3253" w:type="dxa"/>
          </w:tcPr>
          <w:p w:rsidR="001E185E" w:rsidRPr="00293D4E" w:rsidRDefault="001E185E" w:rsidP="00B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воспитатели </w:t>
            </w: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9-ых</w:t>
            </w:r>
          </w:p>
        </w:tc>
        <w:tc>
          <w:tcPr>
            <w:tcW w:w="1970" w:type="dxa"/>
          </w:tcPr>
          <w:p w:rsidR="001E185E" w:rsidRPr="00293D4E" w:rsidRDefault="001E185E" w:rsidP="00B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E185E" w:rsidRPr="00293D4E" w:rsidTr="0090705D">
        <w:tc>
          <w:tcPr>
            <w:tcW w:w="2636" w:type="dxa"/>
            <w:vMerge/>
          </w:tcPr>
          <w:p w:rsidR="001E185E" w:rsidRPr="00293D4E" w:rsidRDefault="001E185E" w:rsidP="00E9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1E185E" w:rsidRDefault="001E185E" w:rsidP="00E96750">
            <w:pPr>
              <w:pStyle w:val="a4"/>
              <w:shd w:val="clear" w:color="auto" w:fill="FFFFFF"/>
              <w:spacing w:after="0"/>
            </w:pPr>
            <w:r>
              <w:t xml:space="preserve">Встречи и совместные мероприятия с представителями шефских организаций </w:t>
            </w:r>
          </w:p>
        </w:tc>
        <w:tc>
          <w:tcPr>
            <w:tcW w:w="2094" w:type="dxa"/>
          </w:tcPr>
          <w:p w:rsidR="001E185E" w:rsidRDefault="001E185E" w:rsidP="00E9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1E185E" w:rsidRPr="00293D4E" w:rsidRDefault="001E185E" w:rsidP="00E9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</w:t>
            </w: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9-ых</w:t>
            </w:r>
          </w:p>
        </w:tc>
        <w:tc>
          <w:tcPr>
            <w:tcW w:w="1970" w:type="dxa"/>
          </w:tcPr>
          <w:p w:rsidR="001E185E" w:rsidRPr="00293D4E" w:rsidRDefault="001E185E" w:rsidP="00E9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E185E" w:rsidRPr="00293D4E" w:rsidTr="0090705D">
        <w:tc>
          <w:tcPr>
            <w:tcW w:w="2636" w:type="dxa"/>
            <w:vMerge/>
          </w:tcPr>
          <w:p w:rsidR="001E185E" w:rsidRPr="00293D4E" w:rsidRDefault="001E185E" w:rsidP="00E9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1E185E" w:rsidRDefault="001E185E" w:rsidP="00E96750">
            <w:pPr>
              <w:pStyle w:val="a4"/>
              <w:shd w:val="clear" w:color="auto" w:fill="FFFFFF"/>
              <w:spacing w:after="0"/>
            </w:pPr>
            <w:r>
              <w:t>Встречи с выпускниками школы-интерната — студентами вузов, средних профессиональных учебных заведений</w:t>
            </w:r>
          </w:p>
        </w:tc>
        <w:tc>
          <w:tcPr>
            <w:tcW w:w="2094" w:type="dxa"/>
          </w:tcPr>
          <w:p w:rsidR="001E185E" w:rsidRPr="00293D4E" w:rsidRDefault="001E185E" w:rsidP="00E9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круглый стол</w:t>
            </w:r>
          </w:p>
        </w:tc>
        <w:tc>
          <w:tcPr>
            <w:tcW w:w="3253" w:type="dxa"/>
          </w:tcPr>
          <w:p w:rsidR="001E185E" w:rsidRPr="00293D4E" w:rsidRDefault="001E185E" w:rsidP="00E9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</w:t>
            </w: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9-ых</w:t>
            </w:r>
          </w:p>
        </w:tc>
        <w:tc>
          <w:tcPr>
            <w:tcW w:w="1970" w:type="dxa"/>
          </w:tcPr>
          <w:p w:rsidR="001E185E" w:rsidRPr="00293D4E" w:rsidRDefault="001E185E" w:rsidP="00E9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E185E" w:rsidRPr="00293D4E" w:rsidTr="0090705D">
        <w:tc>
          <w:tcPr>
            <w:tcW w:w="2636" w:type="dxa"/>
            <w:vMerge/>
          </w:tcPr>
          <w:p w:rsidR="001E185E" w:rsidRPr="00293D4E" w:rsidRDefault="001E185E" w:rsidP="00E9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1E185E" w:rsidRDefault="001E185E" w:rsidP="00E96750">
            <w:pPr>
              <w:pStyle w:val="a4"/>
              <w:shd w:val="clear" w:color="auto" w:fill="FFFFFF"/>
              <w:spacing w:after="0"/>
            </w:pPr>
            <w:r>
              <w:t xml:space="preserve">«Формирование готовности учащихся к профильному и профессиональному самоопределению» (родительские собрания, совместные мероприятия с обучающимися выпускных классов и их законными представителями, </w:t>
            </w:r>
            <w:r w:rsidRPr="00A7181F">
              <w:t>индивидуальные беседы педагогов с родителями школьников</w:t>
            </w:r>
            <w:r>
              <w:t>)</w:t>
            </w:r>
          </w:p>
        </w:tc>
        <w:tc>
          <w:tcPr>
            <w:tcW w:w="2094" w:type="dxa"/>
          </w:tcPr>
          <w:p w:rsidR="001E185E" w:rsidRDefault="001E185E" w:rsidP="00E9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разные формы работы: анкетирования, собрание, беседы, культурно-массовые мероприятия </w:t>
            </w:r>
          </w:p>
        </w:tc>
        <w:tc>
          <w:tcPr>
            <w:tcW w:w="3253" w:type="dxa"/>
          </w:tcPr>
          <w:p w:rsidR="001E185E" w:rsidRPr="00293D4E" w:rsidRDefault="001E185E" w:rsidP="00E9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</w:t>
            </w: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9-ых</w:t>
            </w:r>
          </w:p>
        </w:tc>
        <w:tc>
          <w:tcPr>
            <w:tcW w:w="1970" w:type="dxa"/>
          </w:tcPr>
          <w:p w:rsidR="001E185E" w:rsidRPr="00293D4E" w:rsidRDefault="001E185E" w:rsidP="00E9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E185E" w:rsidRPr="00293D4E" w:rsidTr="0090705D">
        <w:tc>
          <w:tcPr>
            <w:tcW w:w="2636" w:type="dxa"/>
            <w:vMerge/>
          </w:tcPr>
          <w:p w:rsidR="001E185E" w:rsidRPr="00293D4E" w:rsidRDefault="001E185E" w:rsidP="00E9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1E185E" w:rsidRDefault="001E185E" w:rsidP="00E96750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О</w:t>
            </w:r>
            <w:r w:rsidRPr="0082714B">
              <w:t>рганизация летней трудовой практики</w:t>
            </w:r>
          </w:p>
        </w:tc>
        <w:tc>
          <w:tcPr>
            <w:tcW w:w="2094" w:type="dxa"/>
          </w:tcPr>
          <w:p w:rsidR="001E185E" w:rsidRDefault="001E185E" w:rsidP="00E9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1E185E" w:rsidRDefault="001E185E" w:rsidP="00E9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</w:t>
            </w: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9-ых</w:t>
            </w:r>
          </w:p>
        </w:tc>
        <w:tc>
          <w:tcPr>
            <w:tcW w:w="1970" w:type="dxa"/>
          </w:tcPr>
          <w:p w:rsidR="001E185E" w:rsidRDefault="001E185E" w:rsidP="00E9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90A04" w:rsidRPr="00293D4E" w:rsidTr="0090705D">
        <w:tc>
          <w:tcPr>
            <w:tcW w:w="2636" w:type="dxa"/>
            <w:vMerge/>
          </w:tcPr>
          <w:p w:rsidR="00190A04" w:rsidRPr="00293D4E" w:rsidRDefault="00190A04" w:rsidP="00E9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190A04" w:rsidRDefault="00190A04" w:rsidP="00190A04">
            <w:pPr>
              <w:pStyle w:val="a4"/>
              <w:shd w:val="clear" w:color="auto" w:fill="FFFFFF"/>
              <w:spacing w:after="0"/>
            </w:pPr>
            <w:r>
              <w:t xml:space="preserve">Осуществление взаимодействия с учреждениями </w:t>
            </w:r>
            <w:proofErr w:type="spellStart"/>
            <w:r>
              <w:t>доп.образования</w:t>
            </w:r>
            <w:proofErr w:type="spellEnd"/>
            <w:r>
              <w:t>, Центром занятости, ОО СПО</w:t>
            </w:r>
          </w:p>
        </w:tc>
        <w:tc>
          <w:tcPr>
            <w:tcW w:w="2094" w:type="dxa"/>
          </w:tcPr>
          <w:p w:rsidR="00190A04" w:rsidRDefault="00190A04" w:rsidP="00E9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190A04" w:rsidRDefault="00190A04" w:rsidP="00E9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</w:t>
            </w: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9-ых</w:t>
            </w:r>
          </w:p>
        </w:tc>
        <w:tc>
          <w:tcPr>
            <w:tcW w:w="1970" w:type="dxa"/>
          </w:tcPr>
          <w:p w:rsidR="00190A04" w:rsidRDefault="00190A04" w:rsidP="00E9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E185E" w:rsidRPr="00293D4E" w:rsidTr="0090705D">
        <w:tc>
          <w:tcPr>
            <w:tcW w:w="2636" w:type="dxa"/>
            <w:vMerge/>
          </w:tcPr>
          <w:p w:rsidR="001E185E" w:rsidRPr="00293D4E" w:rsidRDefault="001E185E" w:rsidP="00E9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tcBorders>
              <w:bottom w:val="single" w:sz="4" w:space="0" w:color="auto"/>
            </w:tcBorders>
          </w:tcPr>
          <w:p w:rsidR="001E185E" w:rsidRDefault="001E185E" w:rsidP="007112BC">
            <w:pPr>
              <w:pStyle w:val="a4"/>
              <w:shd w:val="clear" w:color="auto" w:fill="FFFFFF"/>
              <w:spacing w:after="0"/>
            </w:pPr>
            <w:r>
              <w:t xml:space="preserve">Оформление стенда о профессиях по сферам и </w:t>
            </w:r>
            <w:proofErr w:type="spellStart"/>
            <w:r>
              <w:t>отрослям</w:t>
            </w:r>
            <w:proofErr w:type="spellEnd"/>
            <w:r>
              <w:t xml:space="preserve"> (машиностроение, транспорт, строительство, в мире искусства и </w:t>
            </w:r>
            <w:proofErr w:type="spellStart"/>
            <w:r>
              <w:t>т.д</w:t>
            </w:r>
            <w:proofErr w:type="spellEnd"/>
            <w:r>
              <w:t>), по образовательным организациям СПО в фойе учебного корпуса</w:t>
            </w:r>
            <w:r w:rsidR="007112BC">
              <w:t xml:space="preserve"> "Профессии, которые нам предлагают"</w:t>
            </w:r>
          </w:p>
        </w:tc>
        <w:tc>
          <w:tcPr>
            <w:tcW w:w="2094" w:type="dxa"/>
          </w:tcPr>
          <w:p w:rsidR="001E185E" w:rsidRDefault="001E185E" w:rsidP="00E9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литературы</w:t>
            </w:r>
          </w:p>
        </w:tc>
        <w:tc>
          <w:tcPr>
            <w:tcW w:w="3253" w:type="dxa"/>
          </w:tcPr>
          <w:p w:rsidR="001E185E" w:rsidRDefault="001E185E" w:rsidP="00E9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</w:t>
            </w:r>
            <w:r w:rsidRPr="00293D4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9-ых</w:t>
            </w:r>
          </w:p>
        </w:tc>
        <w:tc>
          <w:tcPr>
            <w:tcW w:w="1970" w:type="dxa"/>
          </w:tcPr>
          <w:p w:rsidR="001E185E" w:rsidRDefault="001E185E" w:rsidP="00E9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образовательных отношений</w:t>
            </w:r>
          </w:p>
        </w:tc>
      </w:tr>
    </w:tbl>
    <w:p w:rsidR="00E939BB" w:rsidRPr="00293D4E" w:rsidRDefault="00E939BB" w:rsidP="00293D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939BB" w:rsidRPr="00293D4E" w:rsidSect="006D59D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BB"/>
    <w:rsid w:val="0000650B"/>
    <w:rsid w:val="000D32A3"/>
    <w:rsid w:val="000D60DB"/>
    <w:rsid w:val="00190A04"/>
    <w:rsid w:val="001E185E"/>
    <w:rsid w:val="002812E8"/>
    <w:rsid w:val="00293D4E"/>
    <w:rsid w:val="002E172E"/>
    <w:rsid w:val="00342B16"/>
    <w:rsid w:val="00375DCE"/>
    <w:rsid w:val="003801DA"/>
    <w:rsid w:val="00395F39"/>
    <w:rsid w:val="00472B28"/>
    <w:rsid w:val="004927C5"/>
    <w:rsid w:val="004C441A"/>
    <w:rsid w:val="00525BDA"/>
    <w:rsid w:val="005A01D9"/>
    <w:rsid w:val="005A6998"/>
    <w:rsid w:val="006003DD"/>
    <w:rsid w:val="0068459B"/>
    <w:rsid w:val="006D15D2"/>
    <w:rsid w:val="006D59D1"/>
    <w:rsid w:val="007112BC"/>
    <w:rsid w:val="007360E3"/>
    <w:rsid w:val="007B01B3"/>
    <w:rsid w:val="007D180C"/>
    <w:rsid w:val="008004B8"/>
    <w:rsid w:val="008241A3"/>
    <w:rsid w:val="0082714B"/>
    <w:rsid w:val="0083495B"/>
    <w:rsid w:val="00880280"/>
    <w:rsid w:val="008805BB"/>
    <w:rsid w:val="008C34EE"/>
    <w:rsid w:val="008F7678"/>
    <w:rsid w:val="0090705D"/>
    <w:rsid w:val="00935A9F"/>
    <w:rsid w:val="00950CB9"/>
    <w:rsid w:val="009A1677"/>
    <w:rsid w:val="009B7BDC"/>
    <w:rsid w:val="00A0002F"/>
    <w:rsid w:val="00A17781"/>
    <w:rsid w:val="00A42418"/>
    <w:rsid w:val="00A53743"/>
    <w:rsid w:val="00A62188"/>
    <w:rsid w:val="00A7181F"/>
    <w:rsid w:val="00A80276"/>
    <w:rsid w:val="00A867DE"/>
    <w:rsid w:val="00B2032C"/>
    <w:rsid w:val="00B40740"/>
    <w:rsid w:val="00BD338C"/>
    <w:rsid w:val="00C23562"/>
    <w:rsid w:val="00C70ABB"/>
    <w:rsid w:val="00CF176B"/>
    <w:rsid w:val="00E20FA7"/>
    <w:rsid w:val="00E2203F"/>
    <w:rsid w:val="00E915CE"/>
    <w:rsid w:val="00E939BB"/>
    <w:rsid w:val="00E96750"/>
    <w:rsid w:val="00E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CB053-50AB-4006-B7B8-BD528976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E2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1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dcterms:created xsi:type="dcterms:W3CDTF">2022-01-20T09:28:00Z</dcterms:created>
  <dcterms:modified xsi:type="dcterms:W3CDTF">2022-01-20T13:32:00Z</dcterms:modified>
</cp:coreProperties>
</file>